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E4A1B" w14:textId="2B0E8F15" w:rsidR="00894671" w:rsidRPr="00894671" w:rsidRDefault="00894671" w:rsidP="0089467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1">
        <w:rPr>
          <w:rFonts w:ascii="Times New Roman" w:hAnsi="Times New Roman"/>
          <w:sz w:val="24"/>
        </w:rPr>
        <w:t>Муниципальное бюджетное общеобразовательное учреждение города Тулуна</w:t>
      </w:r>
    </w:p>
    <w:p w14:paraId="0EF1F575" w14:textId="77777777" w:rsidR="00894671" w:rsidRDefault="00894671" w:rsidP="0089467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1">
        <w:rPr>
          <w:rFonts w:ascii="Times New Roman" w:hAnsi="Times New Roman"/>
          <w:sz w:val="24"/>
        </w:rPr>
        <w:t xml:space="preserve">«Средняя общеобразовательная школа с углубленным изучением отдельных предметов </w:t>
      </w:r>
    </w:p>
    <w:p w14:paraId="15BDBD29" w14:textId="6893F384" w:rsidR="00894671" w:rsidRPr="00894671" w:rsidRDefault="00894671" w:rsidP="0089467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1">
        <w:rPr>
          <w:rFonts w:ascii="Times New Roman" w:hAnsi="Times New Roman"/>
          <w:sz w:val="24"/>
        </w:rPr>
        <w:t>№ 20 «Новая Эра»</w:t>
      </w:r>
    </w:p>
    <w:p w14:paraId="1D931AC9" w14:textId="77777777" w:rsidR="00894671" w:rsidRDefault="00894671" w:rsidP="0089467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48A93292" w14:textId="10BDDB33" w:rsidR="00321435" w:rsidRPr="00894671" w:rsidRDefault="00894671" w:rsidP="0089467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94671">
        <w:rPr>
          <w:rFonts w:ascii="Times New Roman" w:hAnsi="Times New Roman" w:cs="Times New Roman"/>
          <w:b/>
          <w:sz w:val="32"/>
        </w:rPr>
        <w:t>Паспорт проекта</w:t>
      </w:r>
    </w:p>
    <w:p w14:paraId="1E05D9DE" w14:textId="77777777" w:rsidR="00321435" w:rsidRPr="00894671" w:rsidRDefault="00321435" w:rsidP="00894671">
      <w:pPr>
        <w:spacing w:line="360" w:lineRule="auto"/>
        <w:ind w:left="2832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szCs w:val="20"/>
        </w:rPr>
        <w:t>Конституция РФ</w:t>
      </w:r>
    </w:p>
    <w:p w14:paraId="6DB2179C" w14:textId="745BF908" w:rsidR="00321435" w:rsidRPr="00894671" w:rsidRDefault="00321435" w:rsidP="00894671">
      <w:pPr>
        <w:spacing w:line="360" w:lineRule="auto"/>
        <w:ind w:left="2832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b/>
          <w:szCs w:val="20"/>
        </w:rPr>
        <w:t>Статья 58.</w:t>
      </w:r>
    </w:p>
    <w:p w14:paraId="6440A59E" w14:textId="77777777" w:rsidR="00321435" w:rsidRPr="00894671" w:rsidRDefault="00321435" w:rsidP="00894671">
      <w:pPr>
        <w:spacing w:line="360" w:lineRule="auto"/>
        <w:ind w:left="5664" w:firstLine="708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szCs w:val="20"/>
        </w:rPr>
        <w:t>Каждый обязан</w:t>
      </w:r>
    </w:p>
    <w:p w14:paraId="1F1E989C" w14:textId="77777777" w:rsidR="00321435" w:rsidRPr="00894671" w:rsidRDefault="00321435" w:rsidP="00894671">
      <w:pPr>
        <w:spacing w:line="360" w:lineRule="auto"/>
        <w:ind w:left="5664" w:firstLine="708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szCs w:val="20"/>
        </w:rPr>
        <w:t>сохранять природу и</w:t>
      </w:r>
    </w:p>
    <w:p w14:paraId="73D155F6" w14:textId="77777777" w:rsidR="00321435" w:rsidRPr="00894671" w:rsidRDefault="00321435" w:rsidP="00894671">
      <w:pPr>
        <w:spacing w:line="360" w:lineRule="auto"/>
        <w:ind w:left="5664" w:firstLine="708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szCs w:val="20"/>
        </w:rPr>
        <w:t>окружающую среду,</w:t>
      </w:r>
    </w:p>
    <w:p w14:paraId="40DBAE89" w14:textId="77777777" w:rsidR="00321435" w:rsidRPr="00894671" w:rsidRDefault="00321435" w:rsidP="00894671">
      <w:pPr>
        <w:spacing w:line="360" w:lineRule="auto"/>
        <w:ind w:left="5664" w:firstLine="708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szCs w:val="20"/>
        </w:rPr>
        <w:t>бережно относиться к</w:t>
      </w:r>
    </w:p>
    <w:p w14:paraId="46C39476" w14:textId="77777777" w:rsidR="00321435" w:rsidRPr="00894671" w:rsidRDefault="00321435" w:rsidP="00894671">
      <w:pPr>
        <w:spacing w:line="360" w:lineRule="auto"/>
        <w:ind w:left="5664" w:firstLine="708"/>
        <w:jc w:val="right"/>
        <w:rPr>
          <w:rFonts w:ascii="Times New Roman" w:hAnsi="Times New Roman" w:cs="Times New Roman"/>
          <w:szCs w:val="20"/>
        </w:rPr>
      </w:pPr>
      <w:r w:rsidRPr="00894671">
        <w:rPr>
          <w:rFonts w:ascii="Times New Roman" w:hAnsi="Times New Roman" w:cs="Times New Roman"/>
          <w:szCs w:val="20"/>
        </w:rPr>
        <w:t>природным богатствам.</w:t>
      </w:r>
    </w:p>
    <w:p w14:paraId="13800091" w14:textId="3D68D179" w:rsidR="00894671" w:rsidRDefault="00894671" w:rsidP="0089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</w:t>
      </w:r>
      <w:r w:rsidRPr="0089467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че</w:t>
      </w:r>
      <w:r w:rsidRPr="00894671">
        <w:rPr>
          <w:rFonts w:ascii="Times New Roman" w:hAnsi="Times New Roman" w:cs="Times New Roman"/>
          <w:b/>
          <w:sz w:val="28"/>
          <w:szCs w:val="28"/>
        </w:rPr>
        <w:t>ние проекта</w:t>
      </w:r>
      <w:r w:rsidR="00317E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17E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ориентированный проект, направленный н</w:t>
      </w:r>
      <w:r w:rsidR="002B48E7">
        <w:rPr>
          <w:rFonts w:ascii="Times New Roman" w:hAnsi="Times New Roman" w:cs="Times New Roman"/>
          <w:sz w:val="28"/>
          <w:szCs w:val="28"/>
        </w:rPr>
        <w:t>а воспитание бережного отношения учащихся начальной школы к природным ресурсам</w:t>
      </w:r>
    </w:p>
    <w:p w14:paraId="45273BF5" w14:textId="16C93179" w:rsidR="00894671" w:rsidRPr="00317E89" w:rsidRDefault="00894671" w:rsidP="00317E8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94671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="00260EE4" w:rsidRPr="00260EE4">
        <w:rPr>
          <w:b/>
          <w:bCs/>
        </w:rPr>
        <w:t xml:space="preserve"> </w:t>
      </w:r>
      <w:r w:rsidR="00260EE4" w:rsidRPr="00260EE4">
        <w:rPr>
          <w:rFonts w:ascii="Times New Roman" w:hAnsi="Times New Roman" w:cs="Times New Roman"/>
          <w:b/>
          <w:bCs/>
          <w:sz w:val="28"/>
        </w:rPr>
        <w:t xml:space="preserve">Мурашова Е.Г., Савостьянова И.Л., </w:t>
      </w:r>
      <w:proofErr w:type="spellStart"/>
      <w:r w:rsidR="00260EE4" w:rsidRPr="00260EE4">
        <w:rPr>
          <w:rFonts w:ascii="Times New Roman" w:hAnsi="Times New Roman" w:cs="Times New Roman"/>
          <w:b/>
          <w:bCs/>
          <w:sz w:val="28"/>
        </w:rPr>
        <w:t>Манжут</w:t>
      </w:r>
      <w:proofErr w:type="spellEnd"/>
      <w:r w:rsidR="00260EE4" w:rsidRPr="00260EE4">
        <w:rPr>
          <w:rFonts w:ascii="Times New Roman" w:hAnsi="Times New Roman" w:cs="Times New Roman"/>
          <w:b/>
          <w:bCs/>
          <w:sz w:val="28"/>
        </w:rPr>
        <w:t xml:space="preserve"> О.Н., </w:t>
      </w:r>
      <w:proofErr w:type="spellStart"/>
      <w:r w:rsidR="00260EE4" w:rsidRPr="00260EE4">
        <w:rPr>
          <w:rFonts w:ascii="Times New Roman" w:hAnsi="Times New Roman" w:cs="Times New Roman"/>
          <w:b/>
          <w:bCs/>
          <w:sz w:val="28"/>
        </w:rPr>
        <w:t>Насовка</w:t>
      </w:r>
      <w:proofErr w:type="spellEnd"/>
      <w:r w:rsidR="00260EE4" w:rsidRPr="00260EE4">
        <w:rPr>
          <w:rFonts w:ascii="Times New Roman" w:hAnsi="Times New Roman" w:cs="Times New Roman"/>
          <w:b/>
          <w:bCs/>
          <w:sz w:val="28"/>
        </w:rPr>
        <w:t xml:space="preserve"> Е.А., Макаренко Е.М., Яковлева О.Л.</w:t>
      </w:r>
    </w:p>
    <w:p w14:paraId="2ABD3237" w14:textId="518B9753" w:rsidR="00894671" w:rsidRDefault="00894671" w:rsidP="0089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671">
        <w:rPr>
          <w:rFonts w:ascii="Times New Roman" w:hAnsi="Times New Roman" w:cs="Times New Roman"/>
          <w:b/>
          <w:sz w:val="28"/>
          <w:szCs w:val="28"/>
        </w:rPr>
        <w:t>Адрес</w:t>
      </w:r>
      <w:r w:rsidR="0072133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микрорайон «Угольщиков», 33б</w:t>
      </w:r>
    </w:p>
    <w:p w14:paraId="0C0636EC" w14:textId="09351E68" w:rsidR="00894671" w:rsidRPr="00317E89" w:rsidRDefault="00894671" w:rsidP="00317E89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89467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1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333" w:rsidRPr="00721333">
        <w:rPr>
          <w:rFonts w:ascii="Times New Roman" w:hAnsi="Times New Roman" w:cs="Times New Roman"/>
          <w:sz w:val="28"/>
          <w:szCs w:val="24"/>
        </w:rPr>
        <w:t>октябрь  2024</w:t>
      </w:r>
      <w:proofErr w:type="gramEnd"/>
      <w:r w:rsidR="00721333" w:rsidRPr="00721333">
        <w:rPr>
          <w:rFonts w:ascii="Times New Roman" w:hAnsi="Times New Roman" w:cs="Times New Roman"/>
          <w:sz w:val="28"/>
          <w:szCs w:val="24"/>
        </w:rPr>
        <w:t>г – январь 2025 г</w:t>
      </w:r>
    </w:p>
    <w:p w14:paraId="6E46F34F" w14:textId="5E628F34" w:rsidR="00894671" w:rsidRDefault="00894671" w:rsidP="0089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4671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 «Дерево ценят по плодам, а человека по делам»</w:t>
      </w:r>
    </w:p>
    <w:p w14:paraId="061CAAEA" w14:textId="4E3FEA95" w:rsidR="00894671" w:rsidRDefault="00894671" w:rsidP="008946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учащиеся начальной школы (1-4 класс)</w:t>
      </w:r>
    </w:p>
    <w:p w14:paraId="05A05663" w14:textId="75F50ECF" w:rsidR="0090330A" w:rsidRPr="0090330A" w:rsidRDefault="0090330A" w:rsidP="009033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30A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Pr="0090330A">
        <w:rPr>
          <w:rFonts w:ascii="Times New Roman" w:hAnsi="Times New Roman" w:cs="Times New Roman"/>
          <w:sz w:val="28"/>
          <w:szCs w:val="28"/>
        </w:rPr>
        <w:t xml:space="preserve">: </w:t>
      </w:r>
      <w:r w:rsidRPr="0090330A">
        <w:rPr>
          <w:rFonts w:ascii="Times New Roman" w:hAnsi="Times New Roman" w:cs="Times New Roman"/>
          <w:bCs/>
          <w:sz w:val="28"/>
          <w:szCs w:val="28"/>
        </w:rPr>
        <w:t>Воспитание экологической культуры и правильного взаимодействия с природой является одной из наиболее важных задач, как системы школьного образования, так и всего нашего общества.</w:t>
      </w:r>
    </w:p>
    <w:p w14:paraId="004BBAEA" w14:textId="72A53742" w:rsidR="0090330A" w:rsidRPr="0090330A" w:rsidRDefault="0090330A" w:rsidP="0090330A">
      <w:pPr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«Дерево ценят по плодам, а человека по делам</w:t>
      </w:r>
      <w:r w:rsidRPr="0090330A">
        <w:rPr>
          <w:rFonts w:ascii="Times New Roman" w:hAnsi="Times New Roman" w:cs="Times New Roman"/>
          <w:sz w:val="28"/>
          <w:szCs w:val="28"/>
        </w:rPr>
        <w:t xml:space="preserve"> " направлен на формирование у детей </w:t>
      </w:r>
      <w:r w:rsidR="002B48E7">
        <w:rPr>
          <w:rFonts w:ascii="Times New Roman" w:hAnsi="Times New Roman" w:cs="Times New Roman"/>
          <w:sz w:val="28"/>
          <w:szCs w:val="28"/>
        </w:rPr>
        <w:t>бережного отношения к природным ресурсам и сохранению окружающей среды.</w:t>
      </w:r>
    </w:p>
    <w:p w14:paraId="744E5761" w14:textId="1CA94559" w:rsidR="0090330A" w:rsidRPr="0090330A" w:rsidRDefault="0090330A" w:rsidP="0090330A">
      <w:pPr>
        <w:ind w:firstLine="4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30A">
        <w:rPr>
          <w:rFonts w:ascii="Times New Roman" w:hAnsi="Times New Roman" w:cs="Times New Roman"/>
          <w:b/>
          <w:i/>
          <w:iCs/>
          <w:sz w:val="28"/>
          <w:szCs w:val="28"/>
        </w:rPr>
        <w:t>Изучение материала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рамках проекта направлено на</w:t>
      </w:r>
      <w:r w:rsidRPr="0090330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7C7B232A" w14:textId="322442CF" w:rsidR="0090330A" w:rsidRPr="0090330A" w:rsidRDefault="0090330A" w:rsidP="0090330A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90330A">
        <w:rPr>
          <w:rFonts w:ascii="Times New Roman" w:hAnsi="Times New Roman" w:cs="Times New Roman"/>
          <w:sz w:val="28"/>
          <w:szCs w:val="28"/>
        </w:rPr>
        <w:t>о взаимосвязи экологическог</w:t>
      </w:r>
      <w:r w:rsidR="002B48E7">
        <w:rPr>
          <w:rFonts w:ascii="Times New Roman" w:hAnsi="Times New Roman" w:cs="Times New Roman"/>
          <w:sz w:val="28"/>
          <w:szCs w:val="28"/>
        </w:rPr>
        <w:t xml:space="preserve">о состояния окружающей </w:t>
      </w:r>
      <w:r w:rsidRPr="0090330A">
        <w:rPr>
          <w:rFonts w:ascii="Times New Roman" w:hAnsi="Times New Roman" w:cs="Times New Roman"/>
          <w:sz w:val="28"/>
          <w:szCs w:val="28"/>
        </w:rPr>
        <w:t xml:space="preserve">среды, человека </w:t>
      </w:r>
    </w:p>
    <w:p w14:paraId="1B01054F" w14:textId="68923E88" w:rsidR="0090330A" w:rsidRPr="0090330A" w:rsidRDefault="0090330A" w:rsidP="0090330A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</w:rPr>
      </w:pPr>
      <w:r w:rsidRPr="0090330A">
        <w:rPr>
          <w:rFonts w:ascii="Times New Roman" w:hAnsi="Times New Roman" w:cs="Times New Roman"/>
          <w:b/>
          <w:sz w:val="28"/>
        </w:rPr>
        <w:lastRenderedPageBreak/>
        <w:t>овладение умениями</w:t>
      </w:r>
      <w:r w:rsidRPr="0090330A">
        <w:rPr>
          <w:rFonts w:ascii="Times New Roman" w:hAnsi="Times New Roman" w:cs="Times New Roman"/>
          <w:sz w:val="28"/>
        </w:rPr>
        <w:t xml:space="preserve"> применять знания для объяснения процессов и явлений; жизнедея</w:t>
      </w:r>
      <w:r w:rsidR="002B48E7">
        <w:rPr>
          <w:rFonts w:ascii="Times New Roman" w:hAnsi="Times New Roman" w:cs="Times New Roman"/>
          <w:sz w:val="28"/>
        </w:rPr>
        <w:t>тельности человека</w:t>
      </w:r>
      <w:r w:rsidRPr="0090330A">
        <w:rPr>
          <w:rFonts w:ascii="Times New Roman" w:hAnsi="Times New Roman" w:cs="Times New Roman"/>
          <w:sz w:val="28"/>
        </w:rPr>
        <w:t>; использовать информ</w:t>
      </w:r>
      <w:r w:rsidR="002B48E7">
        <w:rPr>
          <w:rFonts w:ascii="Times New Roman" w:hAnsi="Times New Roman" w:cs="Times New Roman"/>
          <w:sz w:val="28"/>
        </w:rPr>
        <w:t>ацию о природных ресурсах и вторичному их использованию</w:t>
      </w:r>
      <w:r w:rsidRPr="0090330A">
        <w:rPr>
          <w:rFonts w:ascii="Times New Roman" w:hAnsi="Times New Roman" w:cs="Times New Roman"/>
          <w:sz w:val="28"/>
        </w:rPr>
        <w:t>; работать со справочниками; проводить на</w:t>
      </w:r>
      <w:r w:rsidR="002B48E7">
        <w:rPr>
          <w:rFonts w:ascii="Times New Roman" w:hAnsi="Times New Roman" w:cs="Times New Roman"/>
          <w:sz w:val="28"/>
        </w:rPr>
        <w:t>блюдения за изменениями в природе связанными с деятельностью человека</w:t>
      </w:r>
      <w:r w:rsidRPr="0090330A">
        <w:rPr>
          <w:rFonts w:ascii="Times New Roman" w:hAnsi="Times New Roman" w:cs="Times New Roman"/>
          <w:sz w:val="28"/>
        </w:rPr>
        <w:t xml:space="preserve"> </w:t>
      </w:r>
    </w:p>
    <w:p w14:paraId="113575B4" w14:textId="5D5B910A" w:rsidR="0090330A" w:rsidRPr="0090330A" w:rsidRDefault="0090330A" w:rsidP="0090330A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</w:rPr>
      </w:pPr>
      <w:r w:rsidRPr="0090330A">
        <w:rPr>
          <w:rFonts w:ascii="Times New Roman" w:hAnsi="Times New Roman" w:cs="Times New Roman"/>
          <w:b/>
          <w:sz w:val="28"/>
        </w:rPr>
        <w:t>изучение</w:t>
      </w:r>
      <w:r w:rsidR="002B48E7">
        <w:rPr>
          <w:rFonts w:ascii="Times New Roman" w:hAnsi="Times New Roman" w:cs="Times New Roman"/>
          <w:sz w:val="28"/>
        </w:rPr>
        <w:t xml:space="preserve"> влияния </w:t>
      </w:r>
      <w:r w:rsidRPr="0090330A">
        <w:rPr>
          <w:rFonts w:ascii="Times New Roman" w:hAnsi="Times New Roman" w:cs="Times New Roman"/>
          <w:sz w:val="28"/>
        </w:rPr>
        <w:t>факторов окру</w:t>
      </w:r>
      <w:r w:rsidR="002B48E7">
        <w:rPr>
          <w:rFonts w:ascii="Times New Roman" w:hAnsi="Times New Roman" w:cs="Times New Roman"/>
          <w:sz w:val="28"/>
        </w:rPr>
        <w:t xml:space="preserve">жающей среды на человека и его </w:t>
      </w:r>
      <w:r w:rsidRPr="0090330A">
        <w:rPr>
          <w:rFonts w:ascii="Times New Roman" w:hAnsi="Times New Roman" w:cs="Times New Roman"/>
          <w:sz w:val="28"/>
        </w:rPr>
        <w:t>организм</w:t>
      </w:r>
    </w:p>
    <w:p w14:paraId="4AF1313D" w14:textId="014A5561" w:rsidR="0090330A" w:rsidRPr="0090330A" w:rsidRDefault="0090330A" w:rsidP="0090330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90330A">
        <w:rPr>
          <w:rFonts w:ascii="Times New Roman" w:hAnsi="Times New Roman" w:cs="Times New Roman"/>
          <w:b/>
          <w:sz w:val="28"/>
        </w:rPr>
        <w:t>воспитание</w:t>
      </w:r>
      <w:r w:rsidRPr="0090330A">
        <w:rPr>
          <w:rFonts w:ascii="Times New Roman" w:hAnsi="Times New Roman" w:cs="Times New Roman"/>
          <w:sz w:val="28"/>
        </w:rPr>
        <w:t xml:space="preserve"> позитивного ценностного отношения к живой природе, </w:t>
      </w:r>
      <w:r w:rsidR="002B48E7">
        <w:rPr>
          <w:rFonts w:ascii="Times New Roman" w:hAnsi="Times New Roman" w:cs="Times New Roman"/>
          <w:sz w:val="28"/>
        </w:rPr>
        <w:t xml:space="preserve">приобщение к этой деятельности </w:t>
      </w:r>
      <w:r w:rsidRPr="0090330A">
        <w:rPr>
          <w:rFonts w:ascii="Times New Roman" w:hAnsi="Times New Roman" w:cs="Times New Roman"/>
          <w:sz w:val="28"/>
        </w:rPr>
        <w:t>других людей; культуры поведения в природе; воспитание экологической культуры</w:t>
      </w:r>
    </w:p>
    <w:p w14:paraId="21FAC981" w14:textId="34AE2660" w:rsidR="0090330A" w:rsidRPr="0090330A" w:rsidRDefault="0090330A" w:rsidP="0090330A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90330A">
        <w:rPr>
          <w:rFonts w:ascii="Times New Roman" w:hAnsi="Times New Roman" w:cs="Times New Roman"/>
          <w:b/>
          <w:sz w:val="28"/>
        </w:rPr>
        <w:t>формирование способности и готовности использовать приобретенные знания и умения в повседневной жизни для</w:t>
      </w:r>
      <w:r w:rsidRPr="0090330A">
        <w:rPr>
          <w:rFonts w:ascii="Times New Roman" w:hAnsi="Times New Roman" w:cs="Times New Roman"/>
          <w:sz w:val="28"/>
        </w:rPr>
        <w:t xml:space="preserve"> соблюдения правил поведения в окружающей ср</w:t>
      </w:r>
      <w:r w:rsidR="002B48E7">
        <w:rPr>
          <w:rFonts w:ascii="Times New Roman" w:hAnsi="Times New Roman" w:cs="Times New Roman"/>
          <w:sz w:val="28"/>
        </w:rPr>
        <w:t>еде, природным ресурсам и животному миру</w:t>
      </w:r>
    </w:p>
    <w:p w14:paraId="031CAA11" w14:textId="77777777" w:rsidR="0090330A" w:rsidRPr="0090330A" w:rsidRDefault="0090330A" w:rsidP="009033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90330A">
        <w:rPr>
          <w:rFonts w:ascii="Times New Roman" w:hAnsi="Times New Roman" w:cs="Times New Roman"/>
          <w:b/>
          <w:sz w:val="28"/>
        </w:rPr>
        <w:t>умение анализировать и оценивать</w:t>
      </w:r>
      <w:r w:rsidRPr="0090330A">
        <w:rPr>
          <w:rFonts w:ascii="Times New Roman" w:hAnsi="Times New Roman" w:cs="Times New Roman"/>
          <w:sz w:val="28"/>
        </w:rPr>
        <w:t xml:space="preserve">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14:paraId="5CCF0EB8" w14:textId="1D039180" w:rsidR="0090330A" w:rsidRDefault="0090330A" w:rsidP="0090330A">
      <w:pPr>
        <w:jc w:val="both"/>
      </w:pPr>
      <w:r w:rsidRPr="0090330A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14:paraId="295B6781" w14:textId="44DB41B0" w:rsidR="0090330A" w:rsidRPr="0090330A" w:rsidRDefault="0090330A" w:rsidP="0090330A">
      <w:pPr>
        <w:jc w:val="both"/>
        <w:rPr>
          <w:rFonts w:ascii="Times New Roman" w:hAnsi="Times New Roman" w:cs="Times New Roman"/>
          <w:sz w:val="28"/>
          <w:szCs w:val="28"/>
        </w:rPr>
      </w:pPr>
      <w:r w:rsidRPr="00BB4D13">
        <w:t xml:space="preserve">  </w:t>
      </w:r>
      <w:r w:rsidRPr="0090330A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и правильного взаимодействия с природой является одной из наиболее важных задач, как системы школьного образования, так и всего нашего общества. </w:t>
      </w:r>
    </w:p>
    <w:p w14:paraId="25439148" w14:textId="7BA76BB1" w:rsidR="0090330A" w:rsidRPr="0090330A" w:rsidRDefault="00D44CD2" w:rsidP="009033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0330A" w:rsidRPr="0090330A">
        <w:rPr>
          <w:rFonts w:ascii="Times New Roman" w:hAnsi="Times New Roman" w:cs="Times New Roman"/>
          <w:sz w:val="28"/>
        </w:rPr>
        <w:t>В настоящее время экология превращается в чрезв</w:t>
      </w:r>
      <w:r>
        <w:rPr>
          <w:rFonts w:ascii="Times New Roman" w:hAnsi="Times New Roman" w:cs="Times New Roman"/>
          <w:sz w:val="28"/>
        </w:rPr>
        <w:t xml:space="preserve">ычайно широкую и весьма важную </w:t>
      </w:r>
      <w:r w:rsidR="0090330A" w:rsidRPr="0090330A">
        <w:rPr>
          <w:rFonts w:ascii="Times New Roman" w:hAnsi="Times New Roman" w:cs="Times New Roman"/>
          <w:sz w:val="28"/>
        </w:rPr>
        <w:t xml:space="preserve">научную дисциплину, рассматривающую «человека» в его «доме», где «дом» - наша планета Земля.  </w:t>
      </w:r>
    </w:p>
    <w:p w14:paraId="2C29502C" w14:textId="77777777" w:rsidR="0090330A" w:rsidRPr="0090330A" w:rsidRDefault="0090330A" w:rsidP="0090330A">
      <w:pPr>
        <w:rPr>
          <w:rFonts w:ascii="Times New Roman" w:hAnsi="Times New Roman" w:cs="Times New Roman"/>
          <w:sz w:val="28"/>
        </w:rPr>
      </w:pPr>
      <w:r w:rsidRPr="0090330A">
        <w:rPr>
          <w:rFonts w:ascii="Times New Roman" w:hAnsi="Times New Roman" w:cs="Times New Roman"/>
          <w:sz w:val="28"/>
        </w:rPr>
        <w:t xml:space="preserve">Это наука о взаимоотношениях живых организмов и взаимодействиях их со средой обитания. </w:t>
      </w:r>
    </w:p>
    <w:p w14:paraId="640A09DF" w14:textId="77777777" w:rsidR="00D44CD2" w:rsidRDefault="002B48E7" w:rsidP="009033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0330A" w:rsidRPr="0090330A">
        <w:rPr>
          <w:rFonts w:ascii="Times New Roman" w:hAnsi="Times New Roman" w:cs="Times New Roman"/>
          <w:sz w:val="28"/>
        </w:rPr>
        <w:t>Человеческое общество все больше потребляет природных ресурсов и создает необходимые средства производства, готовые из</w:t>
      </w:r>
      <w:r>
        <w:rPr>
          <w:rFonts w:ascii="Times New Roman" w:hAnsi="Times New Roman" w:cs="Times New Roman"/>
          <w:sz w:val="28"/>
        </w:rPr>
        <w:t xml:space="preserve">делия и продукты питания.  Возрастает риск засорения окружающей среды отходами производства и жизнедеятельности. Поэтому </w:t>
      </w:r>
      <w:r w:rsidR="00D44CD2">
        <w:rPr>
          <w:rFonts w:ascii="Times New Roman" w:hAnsi="Times New Roman" w:cs="Times New Roman"/>
          <w:sz w:val="28"/>
        </w:rPr>
        <w:t>возникла острая необходимость в реализации проекта по сохранения природных ресурсов. Собирая с учащимися макулатуру, изделия из пластика, батарейки, мы сокращаем количество вредного мусора на городских свалках. Собранный материал пойдет на переработку для создания новых полезных продуктов. Изготавливая кормушки и собирая корм для бездомных животных, мы поможем «братьям нашим меньшим» пережить холодную зиму.</w:t>
      </w:r>
      <w:r w:rsidR="0090330A" w:rsidRPr="0090330A">
        <w:rPr>
          <w:rFonts w:ascii="Times New Roman" w:hAnsi="Times New Roman" w:cs="Times New Roman"/>
          <w:sz w:val="28"/>
        </w:rPr>
        <w:t xml:space="preserve"> </w:t>
      </w:r>
    </w:p>
    <w:p w14:paraId="0C28965B" w14:textId="2AB378EA" w:rsidR="0090330A" w:rsidRPr="0090330A" w:rsidRDefault="00D44CD2" w:rsidP="009033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0330A" w:rsidRPr="0090330A">
        <w:rPr>
          <w:rFonts w:ascii="Times New Roman" w:hAnsi="Times New Roman" w:cs="Times New Roman"/>
          <w:sz w:val="28"/>
        </w:rPr>
        <w:t>Именно поэтому мы обращаемся к воспитанию экологической культуры младших школьников, ведь подрастающее поколение – будущее нашей планеты.</w:t>
      </w:r>
    </w:p>
    <w:p w14:paraId="16F51ACC" w14:textId="0325E221" w:rsidR="007A6A9E" w:rsidRPr="0090330A" w:rsidRDefault="0090330A" w:rsidP="007A6A9E">
      <w:pPr>
        <w:pStyle w:val="ad"/>
        <w:shd w:val="clear" w:color="auto" w:fill="FFFFFF"/>
        <w:spacing w:before="0" w:beforeAutospacing="0" w:line="306" w:lineRule="atLeast"/>
        <w:rPr>
          <w:b/>
          <w:color w:val="212529"/>
          <w:sz w:val="28"/>
        </w:rPr>
      </w:pPr>
      <w:r w:rsidRPr="0090330A">
        <w:rPr>
          <w:b/>
          <w:color w:val="212529"/>
          <w:sz w:val="28"/>
        </w:rPr>
        <w:lastRenderedPageBreak/>
        <w:t xml:space="preserve">Цели и задачи проекта: </w:t>
      </w:r>
    </w:p>
    <w:p w14:paraId="1DC0885B" w14:textId="77777777" w:rsidR="0090330A" w:rsidRPr="0090330A" w:rsidRDefault="0090330A" w:rsidP="0090330A">
      <w:pPr>
        <w:pStyle w:val="ad"/>
        <w:shd w:val="clear" w:color="auto" w:fill="FFFFFF"/>
        <w:jc w:val="both"/>
        <w:rPr>
          <w:sz w:val="28"/>
          <w:szCs w:val="28"/>
        </w:rPr>
      </w:pPr>
      <w:r w:rsidRPr="0090330A">
        <w:rPr>
          <w:sz w:val="28"/>
          <w:szCs w:val="28"/>
        </w:rPr>
        <w:t xml:space="preserve">Проект ставит следующую </w:t>
      </w:r>
      <w:r w:rsidRPr="0090330A">
        <w:rPr>
          <w:b/>
          <w:i/>
          <w:sz w:val="28"/>
          <w:szCs w:val="28"/>
        </w:rPr>
        <w:t>цель:</w:t>
      </w:r>
    </w:p>
    <w:p w14:paraId="7E3BC9FF" w14:textId="77777777" w:rsidR="0090330A" w:rsidRPr="0090330A" w:rsidRDefault="0090330A" w:rsidP="00D44CD2">
      <w:pPr>
        <w:pStyle w:val="ad"/>
        <w:shd w:val="clear" w:color="auto" w:fill="FFFFFF"/>
        <w:ind w:firstLine="708"/>
        <w:rPr>
          <w:sz w:val="28"/>
          <w:szCs w:val="28"/>
        </w:rPr>
      </w:pPr>
      <w:r w:rsidRPr="0090330A">
        <w:rPr>
          <w:sz w:val="28"/>
          <w:szCs w:val="28"/>
        </w:rPr>
        <w:t xml:space="preserve">Формирование у детей </w:t>
      </w:r>
      <w:proofErr w:type="gramStart"/>
      <w:r w:rsidRPr="0090330A">
        <w:rPr>
          <w:sz w:val="28"/>
          <w:szCs w:val="28"/>
        </w:rPr>
        <w:t>активной  и</w:t>
      </w:r>
      <w:proofErr w:type="gramEnd"/>
      <w:r w:rsidRPr="0090330A">
        <w:rPr>
          <w:sz w:val="28"/>
          <w:szCs w:val="28"/>
        </w:rPr>
        <w:t xml:space="preserve"> ответственной гражданской  позиции по отношению к природе, посредством включения учащихся в практическую деятельность в рамках реализации проекта для  формирования экологических знаний и представлений; воспитание  экологической культуры на     основе личностного (субъективного)  толерантного отношения к миру природы.</w:t>
      </w:r>
    </w:p>
    <w:p w14:paraId="56C12BA7" w14:textId="77777777" w:rsidR="0090330A" w:rsidRPr="0090330A" w:rsidRDefault="0090330A" w:rsidP="0090330A">
      <w:pPr>
        <w:pStyle w:val="ad"/>
        <w:shd w:val="clear" w:color="auto" w:fill="FFFFFF"/>
        <w:jc w:val="both"/>
        <w:rPr>
          <w:b/>
          <w:i/>
          <w:sz w:val="28"/>
          <w:szCs w:val="28"/>
        </w:rPr>
      </w:pPr>
      <w:r w:rsidRPr="0090330A">
        <w:rPr>
          <w:sz w:val="28"/>
          <w:szCs w:val="28"/>
        </w:rPr>
        <w:t xml:space="preserve">Для достижения данной цели необходимо решение следующих </w:t>
      </w:r>
      <w:r w:rsidRPr="0090330A">
        <w:rPr>
          <w:b/>
          <w:i/>
          <w:sz w:val="28"/>
          <w:szCs w:val="28"/>
        </w:rPr>
        <w:t>задач:</w:t>
      </w:r>
    </w:p>
    <w:p w14:paraId="4BB494C9" w14:textId="35D16A24" w:rsidR="0090330A" w:rsidRPr="0090330A" w:rsidRDefault="0090330A" w:rsidP="0090330A">
      <w:pPr>
        <w:shd w:val="clear" w:color="auto" w:fill="FFFFFF"/>
        <w:ind w:right="106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sz w:val="28"/>
          <w:szCs w:val="28"/>
        </w:rPr>
        <w:t>1.</w:t>
      </w:r>
      <w:r w:rsidR="00D44CD2">
        <w:rPr>
          <w:rFonts w:ascii="Times New Roman" w:hAnsi="Times New Roman" w:cs="Times New Roman"/>
          <w:sz w:val="28"/>
          <w:szCs w:val="28"/>
        </w:rPr>
        <w:t xml:space="preserve"> Познакомиться с проблемами использования природных ресурсов</w:t>
      </w:r>
      <w:r w:rsidRPr="0090330A">
        <w:rPr>
          <w:rFonts w:ascii="Times New Roman" w:hAnsi="Times New Roman" w:cs="Times New Roman"/>
          <w:sz w:val="28"/>
          <w:szCs w:val="28"/>
        </w:rPr>
        <w:t xml:space="preserve"> через практическую деятельность в рамках проекта.</w:t>
      </w:r>
    </w:p>
    <w:p w14:paraId="69BCCB2B" w14:textId="5885B057" w:rsidR="0090330A" w:rsidRPr="0090330A" w:rsidRDefault="0090330A" w:rsidP="0090330A">
      <w:pPr>
        <w:shd w:val="clear" w:color="auto" w:fill="FFFFFF"/>
        <w:ind w:right="106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sz w:val="28"/>
          <w:szCs w:val="28"/>
        </w:rPr>
        <w:t>2.  Формирование представлений и понимания взаимосвязей в природе и места человека в окружающей его среде.</w:t>
      </w:r>
    </w:p>
    <w:p w14:paraId="0ACB1CE5" w14:textId="7E0F31E9" w:rsidR="0090330A" w:rsidRPr="0090330A" w:rsidRDefault="0090330A" w:rsidP="0090330A">
      <w:pPr>
        <w:shd w:val="clear" w:color="auto" w:fill="FFFFFF"/>
        <w:ind w:right="106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sz w:val="28"/>
          <w:szCs w:val="28"/>
        </w:rPr>
        <w:t>3.Формирование личностного толерантного отношения к миру природы</w:t>
      </w:r>
    </w:p>
    <w:p w14:paraId="5F60C05D" w14:textId="4F3E2CAA" w:rsidR="0090330A" w:rsidRPr="0090330A" w:rsidRDefault="00657B79" w:rsidP="0090330A">
      <w:pPr>
        <w:pStyle w:val="ad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4. Формирование </w:t>
      </w:r>
      <w:r w:rsidR="0090330A" w:rsidRPr="0090330A">
        <w:rPr>
          <w:sz w:val="28"/>
          <w:szCs w:val="28"/>
        </w:rPr>
        <w:t>навыков поведения в окружающей природной среде.</w:t>
      </w:r>
    </w:p>
    <w:p w14:paraId="7F5C875C" w14:textId="226D76F1" w:rsidR="007A6A9E" w:rsidRPr="00260EE4" w:rsidRDefault="00260EE4" w:rsidP="00260EE4">
      <w:pPr>
        <w:rPr>
          <w:rFonts w:ascii="Times New Roman" w:hAnsi="Times New Roman" w:cs="Times New Roman"/>
          <w:b/>
          <w:sz w:val="28"/>
        </w:rPr>
      </w:pPr>
      <w:r w:rsidRPr="00260EE4">
        <w:rPr>
          <w:rFonts w:ascii="Times New Roman" w:hAnsi="Times New Roman" w:cs="Times New Roman"/>
          <w:b/>
          <w:sz w:val="28"/>
        </w:rPr>
        <w:t xml:space="preserve">Содержание проекта, соответствующее образовательным стандартам: </w:t>
      </w:r>
    </w:p>
    <w:p w14:paraId="3D060B20" w14:textId="691FE649" w:rsidR="00260EE4" w:rsidRPr="00260EE4" w:rsidRDefault="00657B79" w:rsidP="00260EE4">
      <w:pPr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В ходе данного проекта </w:t>
      </w:r>
      <w:r w:rsidR="00260EE4" w:rsidRPr="00260EE4">
        <w:rPr>
          <w:rFonts w:ascii="Times New Roman" w:hAnsi="Times New Roman" w:cs="Times New Roman"/>
          <w:sz w:val="28"/>
        </w:rPr>
        <w:t>у учащихся формируются</w:t>
      </w:r>
      <w:r w:rsidR="00260EE4" w:rsidRPr="00260EE4">
        <w:rPr>
          <w:rFonts w:ascii="Times New Roman" w:hAnsi="Times New Roman" w:cs="Times New Roman"/>
          <w:b/>
          <w:sz w:val="28"/>
        </w:rPr>
        <w:t xml:space="preserve"> знания:</w:t>
      </w:r>
    </w:p>
    <w:p w14:paraId="2BE59B79" w14:textId="2CB1264B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>о воздействии прир</w:t>
      </w:r>
      <w:r w:rsidR="00657B79">
        <w:rPr>
          <w:rFonts w:ascii="Times New Roman" w:hAnsi="Times New Roman" w:cs="Times New Roman"/>
          <w:sz w:val="28"/>
        </w:rPr>
        <w:t xml:space="preserve">одных и социальных факторов на </w:t>
      </w:r>
      <w:r w:rsidRPr="00260EE4">
        <w:rPr>
          <w:rFonts w:ascii="Times New Roman" w:hAnsi="Times New Roman" w:cs="Times New Roman"/>
          <w:sz w:val="28"/>
        </w:rPr>
        <w:t>человека;</w:t>
      </w:r>
    </w:p>
    <w:p w14:paraId="228A4A6C" w14:textId="77777777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>об основных условиях сохранения здоровья;</w:t>
      </w:r>
    </w:p>
    <w:p w14:paraId="2E55E66E" w14:textId="77777777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>о необходимости участия в охране окружающей среды.</w:t>
      </w:r>
    </w:p>
    <w:p w14:paraId="32F68092" w14:textId="1991DF0F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 xml:space="preserve"> о взаим</w:t>
      </w:r>
      <w:r w:rsidR="00657B79">
        <w:rPr>
          <w:rFonts w:ascii="Times New Roman" w:hAnsi="Times New Roman" w:cs="Times New Roman"/>
          <w:sz w:val="28"/>
        </w:rPr>
        <w:t>освязи здоровья и образа жизни;</w:t>
      </w:r>
    </w:p>
    <w:p w14:paraId="35AF3E67" w14:textId="514A4D84" w:rsidR="00260EE4" w:rsidRPr="00260EE4" w:rsidRDefault="00657B79" w:rsidP="00260E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 также </w:t>
      </w:r>
      <w:r w:rsidR="00260EE4" w:rsidRPr="00260EE4">
        <w:rPr>
          <w:rFonts w:ascii="Times New Roman" w:hAnsi="Times New Roman" w:cs="Times New Roman"/>
          <w:b/>
          <w:sz w:val="28"/>
        </w:rPr>
        <w:t>умения:</w:t>
      </w:r>
    </w:p>
    <w:p w14:paraId="1EF9B556" w14:textId="77777777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>находить связь между биосоциальными факторами среды и здоровьем человека;</w:t>
      </w:r>
    </w:p>
    <w:p w14:paraId="6CAE5565" w14:textId="77777777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 xml:space="preserve">проводить наблюдения и самонаблюдения. </w:t>
      </w:r>
    </w:p>
    <w:p w14:paraId="770EE386" w14:textId="77777777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>действовать по заданному алгоритму</w:t>
      </w:r>
    </w:p>
    <w:p w14:paraId="113B71CF" w14:textId="447E482A" w:rsidR="00260EE4" w:rsidRPr="00260EE4" w:rsidRDefault="00657B79" w:rsidP="00260E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оценивать влияние вредных факторов на состояние </w:t>
      </w:r>
      <w:r w:rsidR="00260EE4" w:rsidRPr="00260EE4">
        <w:rPr>
          <w:rFonts w:ascii="Times New Roman" w:hAnsi="Times New Roman" w:cs="Times New Roman"/>
          <w:sz w:val="28"/>
        </w:rPr>
        <w:t>здоровья;</w:t>
      </w:r>
    </w:p>
    <w:p w14:paraId="3089DBDB" w14:textId="77777777" w:rsidR="00260EE4" w:rsidRPr="00260EE4" w:rsidRDefault="00260EE4" w:rsidP="00260EE4">
      <w:pPr>
        <w:rPr>
          <w:rFonts w:ascii="Times New Roman" w:hAnsi="Times New Roman" w:cs="Times New Roman"/>
          <w:sz w:val="28"/>
        </w:rPr>
      </w:pPr>
      <w:r w:rsidRPr="00260EE4">
        <w:rPr>
          <w:rFonts w:ascii="Times New Roman" w:hAnsi="Times New Roman" w:cs="Times New Roman"/>
          <w:sz w:val="28"/>
        </w:rPr>
        <w:t>соблюдать определенные правила, режим дня (двигательной активности, труда, отдыха и др.);</w:t>
      </w:r>
    </w:p>
    <w:p w14:paraId="4795C7F6" w14:textId="178D076A" w:rsidR="00260EE4" w:rsidRDefault="00317E89" w:rsidP="00260EE4">
      <w:pPr>
        <w:shd w:val="clear" w:color="auto" w:fill="FFFFFF"/>
        <w:ind w:right="1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</w:p>
    <w:p w14:paraId="18622DCD" w14:textId="2F1278C9" w:rsidR="00317E89" w:rsidRPr="00317E89" w:rsidRDefault="00317E89" w:rsidP="00317E89">
      <w:pPr>
        <w:pStyle w:val="a7"/>
        <w:numPr>
          <w:ilvl w:val="0"/>
          <w:numId w:val="8"/>
        </w:numPr>
        <w:shd w:val="clear" w:color="auto" w:fill="FFFFFF"/>
        <w:ind w:right="106"/>
        <w:rPr>
          <w:rFonts w:ascii="Times New Roman" w:hAnsi="Times New Roman" w:cs="Times New Roman"/>
          <w:sz w:val="28"/>
          <w:szCs w:val="28"/>
        </w:rPr>
      </w:pPr>
      <w:r w:rsidRPr="00317E89">
        <w:rPr>
          <w:rFonts w:ascii="Times New Roman" w:hAnsi="Times New Roman" w:cs="Times New Roman"/>
          <w:sz w:val="28"/>
          <w:szCs w:val="28"/>
        </w:rPr>
        <w:t>метод «общественное внимание»</w:t>
      </w:r>
    </w:p>
    <w:p w14:paraId="78031880" w14:textId="01951306" w:rsidR="00317E89" w:rsidRDefault="00317E89" w:rsidP="00317E89">
      <w:pPr>
        <w:tabs>
          <w:tab w:val="left" w:pos="540"/>
        </w:tabs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lastRenderedPageBreak/>
        <w:t xml:space="preserve">Проведение акций, с целью привлечения внимания учащихся к проблемам </w:t>
      </w:r>
      <w:r>
        <w:rPr>
          <w:rFonts w:ascii="Times New Roman" w:hAnsi="Times New Roman" w:cs="Times New Roman"/>
          <w:sz w:val="28"/>
        </w:rPr>
        <w:t>сохранения природных ресурсов и вторичного их использования.</w:t>
      </w:r>
    </w:p>
    <w:p w14:paraId="4F078296" w14:textId="49DD8706" w:rsidR="00317E89" w:rsidRDefault="00317E89" w:rsidP="00317E89">
      <w:pPr>
        <w:pStyle w:val="a7"/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«информирование»</w:t>
      </w:r>
    </w:p>
    <w:p w14:paraId="5291BB95" w14:textId="5BA27CCF" w:rsidR="00317E89" w:rsidRPr="00317E89" w:rsidRDefault="00317E89" w:rsidP="00317E89">
      <w:pPr>
        <w:tabs>
          <w:tab w:val="left" w:pos="540"/>
        </w:tabs>
        <w:jc w:val="both"/>
        <w:rPr>
          <w:rFonts w:ascii="Times New Roman" w:hAnsi="Times New Roman" w:cs="Times New Roman"/>
          <w:sz w:val="36"/>
        </w:rPr>
      </w:pPr>
      <w:r w:rsidRPr="00317E89">
        <w:rPr>
          <w:rFonts w:ascii="Times New Roman" w:hAnsi="Times New Roman" w:cs="Times New Roman"/>
          <w:sz w:val="28"/>
        </w:rPr>
        <w:t>Организуются группы, отвечающие за сбор информации и выпуск н</w:t>
      </w:r>
      <w:r>
        <w:rPr>
          <w:rFonts w:ascii="Times New Roman" w:hAnsi="Times New Roman" w:cs="Times New Roman"/>
          <w:sz w:val="28"/>
        </w:rPr>
        <w:t>аглядности</w:t>
      </w:r>
    </w:p>
    <w:p w14:paraId="7078157E" w14:textId="5F498774" w:rsidR="00317E89" w:rsidRPr="00317E89" w:rsidRDefault="00317E89" w:rsidP="00317E89">
      <w:pPr>
        <w:pStyle w:val="a7"/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метод «визуальное напоминание»</w:t>
      </w:r>
    </w:p>
    <w:p w14:paraId="470EDB05" w14:textId="700A2F3E" w:rsidR="00317E89" w:rsidRPr="00317E89" w:rsidRDefault="00317E89" w:rsidP="00317E89">
      <w:pPr>
        <w:pStyle w:val="a7"/>
        <w:tabs>
          <w:tab w:val="left" w:pos="540"/>
        </w:tabs>
        <w:ind w:left="360"/>
        <w:jc w:val="both"/>
        <w:rPr>
          <w:rStyle w:val="af0"/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Изготовление и </w:t>
      </w:r>
      <w:r w:rsidRPr="00317E89">
        <w:rPr>
          <w:rFonts w:ascii="Times New Roman" w:hAnsi="Times New Roman" w:cs="Times New Roman"/>
          <w:sz w:val="28"/>
        </w:rPr>
        <w:t xml:space="preserve">размещение на информационных </w:t>
      </w:r>
      <w:proofErr w:type="gramStart"/>
      <w:r w:rsidRPr="00317E89">
        <w:rPr>
          <w:rFonts w:ascii="Times New Roman" w:hAnsi="Times New Roman" w:cs="Times New Roman"/>
          <w:sz w:val="28"/>
        </w:rPr>
        <w:t>стендах  плакатов</w:t>
      </w:r>
      <w:proofErr w:type="gramEnd"/>
      <w:r w:rsidRPr="00317E89">
        <w:rPr>
          <w:rFonts w:ascii="Times New Roman" w:hAnsi="Times New Roman" w:cs="Times New Roman"/>
          <w:sz w:val="28"/>
        </w:rPr>
        <w:t>, информационных листков, буклетов</w:t>
      </w:r>
      <w:r w:rsidRPr="00317E89">
        <w:rPr>
          <w:rStyle w:val="af0"/>
          <w:rFonts w:ascii="Times New Roman" w:hAnsi="Times New Roman" w:cs="Times New Roman"/>
          <w:b w:val="0"/>
          <w:color w:val="000000"/>
          <w:sz w:val="28"/>
        </w:rPr>
        <w:t xml:space="preserve"> </w:t>
      </w:r>
    </w:p>
    <w:p w14:paraId="21CBEADF" w14:textId="5DCA7C7F" w:rsidR="00721333" w:rsidRDefault="00721333" w:rsidP="00721333">
      <w:pPr>
        <w:shd w:val="clear" w:color="auto" w:fill="FFFFFF"/>
        <w:ind w:right="1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14:paraId="1ACE031C" w14:textId="77777777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Для учащихся:</w:t>
      </w:r>
    </w:p>
    <w:p w14:paraId="6C5A0929" w14:textId="77777777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-бережное отношение к природе</w:t>
      </w:r>
    </w:p>
    <w:p w14:paraId="551E4861" w14:textId="184A0920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-учас</w:t>
      </w:r>
      <w:r>
        <w:rPr>
          <w:rFonts w:ascii="Times New Roman" w:hAnsi="Times New Roman" w:cs="Times New Roman"/>
          <w:sz w:val="28"/>
        </w:rPr>
        <w:t xml:space="preserve">тие в конкурсах, праздниках, в </w:t>
      </w:r>
      <w:r w:rsidRPr="00317E89">
        <w:rPr>
          <w:rFonts w:ascii="Times New Roman" w:hAnsi="Times New Roman" w:cs="Times New Roman"/>
          <w:sz w:val="28"/>
        </w:rPr>
        <w:t>досуговых мероприятиях</w:t>
      </w:r>
    </w:p>
    <w:p w14:paraId="05CB8D08" w14:textId="77777777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-знать правила поведения в природе.</w:t>
      </w:r>
    </w:p>
    <w:p w14:paraId="6CEE0C93" w14:textId="77777777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i/>
          <w:sz w:val="28"/>
        </w:rPr>
        <w:t>Для профессионального педагогического сообщества:</w:t>
      </w:r>
    </w:p>
    <w:p w14:paraId="036544BD" w14:textId="084AA286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-с</w:t>
      </w:r>
      <w:r>
        <w:rPr>
          <w:rFonts w:ascii="Times New Roman" w:hAnsi="Times New Roman" w:cs="Times New Roman"/>
          <w:sz w:val="28"/>
        </w:rPr>
        <w:t>оздание «Методической копилки»</w:t>
      </w:r>
    </w:p>
    <w:p w14:paraId="5F0AB856" w14:textId="77777777" w:rsidR="00317E89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i/>
          <w:sz w:val="28"/>
        </w:rPr>
        <w:t>Для ближайшего социального окружения и т.п.</w:t>
      </w:r>
    </w:p>
    <w:p w14:paraId="453733F6" w14:textId="24107485" w:rsidR="00260EE4" w:rsidRPr="00317E89" w:rsidRDefault="00317E89" w:rsidP="00317E89">
      <w:pPr>
        <w:jc w:val="both"/>
        <w:rPr>
          <w:rFonts w:ascii="Times New Roman" w:hAnsi="Times New Roman" w:cs="Times New Roman"/>
          <w:sz w:val="28"/>
        </w:rPr>
      </w:pPr>
      <w:r w:rsidRPr="00317E89">
        <w:rPr>
          <w:rFonts w:ascii="Times New Roman" w:hAnsi="Times New Roman" w:cs="Times New Roman"/>
          <w:sz w:val="28"/>
        </w:rPr>
        <w:t>-будут правильно относиться к окружающей среде</w:t>
      </w:r>
    </w:p>
    <w:p w14:paraId="24CA7342" w14:textId="047AF8D7" w:rsidR="000051CF" w:rsidRPr="00260EE4" w:rsidRDefault="00260EE4" w:rsidP="00260EE4">
      <w:pPr>
        <w:shd w:val="clear" w:color="auto" w:fill="FFFFFF"/>
        <w:ind w:right="1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E4">
        <w:rPr>
          <w:rFonts w:ascii="Times New Roman" w:hAnsi="Times New Roman" w:cs="Times New Roman"/>
          <w:b/>
          <w:sz w:val="28"/>
          <w:szCs w:val="28"/>
        </w:rPr>
        <w:t>Основные мероприятия проекта</w:t>
      </w:r>
    </w:p>
    <w:p w14:paraId="75786436" w14:textId="19C2C686" w:rsidR="000051CF" w:rsidRPr="006126F6" w:rsidRDefault="000051CF" w:rsidP="000051CF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0051CF" w:rsidRPr="006126F6" w14:paraId="124601DB" w14:textId="77777777" w:rsidTr="00ED78D1">
        <w:tc>
          <w:tcPr>
            <w:tcW w:w="846" w:type="dxa"/>
          </w:tcPr>
          <w:p w14:paraId="1CF411F5" w14:textId="09C327F1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26" w:type="dxa"/>
          </w:tcPr>
          <w:p w14:paraId="5A61AC75" w14:textId="4FBF6C62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14:paraId="7021F724" w14:textId="423669BF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14:paraId="62131CD5" w14:textId="1B7C5123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051CF" w:rsidRPr="006126F6" w14:paraId="19FF6B15" w14:textId="77777777" w:rsidTr="00ED78D1">
        <w:tc>
          <w:tcPr>
            <w:tcW w:w="846" w:type="dxa"/>
          </w:tcPr>
          <w:p w14:paraId="22C1E64F" w14:textId="79AC393F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2BF2D6D5" w14:textId="155D2BB5" w:rsidR="00721333" w:rsidRPr="00721333" w:rsidRDefault="00721333" w:rsidP="00721333">
            <w:pPr>
              <w:ind w:right="106"/>
              <w:rPr>
                <w:rFonts w:ascii="Times New Roman" w:hAnsi="Times New Roman" w:cs="Times New Roman"/>
              </w:rPr>
            </w:pPr>
            <w:r w:rsidRPr="00721333">
              <w:rPr>
                <w:rFonts w:ascii="Times New Roman" w:hAnsi="Times New Roman" w:cs="Times New Roman"/>
              </w:rPr>
              <w:t>Разработка плана</w:t>
            </w:r>
          </w:p>
          <w:p w14:paraId="1E287C1A" w14:textId="77777777" w:rsidR="00721333" w:rsidRPr="00721333" w:rsidRDefault="00721333" w:rsidP="00721333">
            <w:pPr>
              <w:ind w:right="106"/>
              <w:rPr>
                <w:rFonts w:ascii="Times New Roman" w:hAnsi="Times New Roman" w:cs="Times New Roman"/>
              </w:rPr>
            </w:pPr>
            <w:r w:rsidRPr="00721333">
              <w:rPr>
                <w:rFonts w:ascii="Times New Roman" w:hAnsi="Times New Roman" w:cs="Times New Roman"/>
              </w:rPr>
              <w:t>Диагностика</w:t>
            </w:r>
          </w:p>
          <w:p w14:paraId="4DB5F883" w14:textId="122DB94E" w:rsidR="00721333" w:rsidRPr="00721333" w:rsidRDefault="00721333" w:rsidP="00721333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333">
              <w:rPr>
                <w:rFonts w:ascii="Times New Roman" w:hAnsi="Times New Roman" w:cs="Times New Roman"/>
              </w:rPr>
              <w:t>Взаимодействие с родителями</w:t>
            </w:r>
          </w:p>
          <w:p w14:paraId="03AD1D93" w14:textId="57936C7E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(макулатура)</w:t>
            </w:r>
          </w:p>
        </w:tc>
        <w:tc>
          <w:tcPr>
            <w:tcW w:w="2336" w:type="dxa"/>
          </w:tcPr>
          <w:p w14:paraId="23543EB6" w14:textId="42509174" w:rsidR="000051CF" w:rsidRPr="006126F6" w:rsidRDefault="000051CF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051AD1"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2024 г </w:t>
            </w:r>
          </w:p>
        </w:tc>
        <w:tc>
          <w:tcPr>
            <w:tcW w:w="2337" w:type="dxa"/>
          </w:tcPr>
          <w:p w14:paraId="71F68955" w14:textId="1822F390" w:rsidR="000051CF" w:rsidRPr="006126F6" w:rsidRDefault="00051AD1" w:rsidP="000051C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Мурашова Е.Г.</w:t>
            </w:r>
          </w:p>
        </w:tc>
      </w:tr>
      <w:tr w:rsidR="009F7D98" w:rsidRPr="006126F6" w14:paraId="10472C8C" w14:textId="77777777" w:rsidTr="00ED78D1">
        <w:tc>
          <w:tcPr>
            <w:tcW w:w="846" w:type="dxa"/>
          </w:tcPr>
          <w:p w14:paraId="2013812F" w14:textId="61743FC1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17A754AE" w14:textId="77777777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proofErr w:type="gram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Спешите делать добрые дела» </w:t>
            </w:r>
          </w:p>
          <w:p w14:paraId="274F9B41" w14:textId="58D8FE79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«Помощь бездомным животным»</w:t>
            </w:r>
          </w:p>
        </w:tc>
        <w:tc>
          <w:tcPr>
            <w:tcW w:w="2336" w:type="dxa"/>
          </w:tcPr>
          <w:p w14:paraId="3403C26A" w14:textId="619D0FCE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г </w:t>
            </w:r>
          </w:p>
        </w:tc>
        <w:tc>
          <w:tcPr>
            <w:tcW w:w="2337" w:type="dxa"/>
          </w:tcPr>
          <w:p w14:paraId="0F462006" w14:textId="2B53FF4E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Насовка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F7D98" w:rsidRPr="006126F6" w14:paraId="179FD69A" w14:textId="77777777" w:rsidTr="00ED78D1">
        <w:tc>
          <w:tcPr>
            <w:tcW w:w="846" w:type="dxa"/>
          </w:tcPr>
          <w:p w14:paraId="0D5E5AB5" w14:textId="09686032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77CA9A48" w14:textId="35A15378" w:rsidR="009F7D98" w:rsidRPr="00197DBD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DB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«ЭКОЛЯТА – молодые защитники природы»</w:t>
            </w:r>
            <w:r w:rsidR="00AA46B4" w:rsidRPr="00197DB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муниципальной недели экологического образования)</w:t>
            </w:r>
          </w:p>
        </w:tc>
        <w:tc>
          <w:tcPr>
            <w:tcW w:w="2336" w:type="dxa"/>
          </w:tcPr>
          <w:p w14:paraId="328DB5C4" w14:textId="007A5840" w:rsidR="009F7D98" w:rsidRPr="006126F6" w:rsidRDefault="00AA46B4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Октябрь 2024 г</w:t>
            </w:r>
          </w:p>
        </w:tc>
        <w:tc>
          <w:tcPr>
            <w:tcW w:w="2337" w:type="dxa"/>
          </w:tcPr>
          <w:p w14:paraId="3B495338" w14:textId="77777777" w:rsidR="009F7D98" w:rsidRPr="006126F6" w:rsidRDefault="009F7D98" w:rsidP="009F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Мурашова Е.Г., Савостьянова И.Л., </w:t>
            </w: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Манжут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</w:p>
          <w:p w14:paraId="070A52E7" w14:textId="77777777" w:rsidR="009F7D98" w:rsidRPr="006126F6" w:rsidRDefault="009F7D98" w:rsidP="009F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Насовка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Е.А., Макаренко Е.М., Яковлева О.Л.</w:t>
            </w:r>
          </w:p>
          <w:p w14:paraId="0182F28E" w14:textId="77777777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98" w:rsidRPr="006126F6" w14:paraId="5B9F65F3" w14:textId="77777777" w:rsidTr="00ED78D1">
        <w:tc>
          <w:tcPr>
            <w:tcW w:w="846" w:type="dxa"/>
          </w:tcPr>
          <w:p w14:paraId="76BBB900" w14:textId="021BD7B0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1AB533EE" w14:textId="1EBDD3CE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«Батарейка»</w:t>
            </w:r>
          </w:p>
        </w:tc>
        <w:tc>
          <w:tcPr>
            <w:tcW w:w="2336" w:type="dxa"/>
          </w:tcPr>
          <w:p w14:paraId="3495FFE9" w14:textId="31D35B44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2337" w:type="dxa"/>
          </w:tcPr>
          <w:p w14:paraId="79876E4D" w14:textId="19457194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Савостьянова И.Л.</w:t>
            </w:r>
          </w:p>
        </w:tc>
      </w:tr>
      <w:tr w:rsidR="009F7D98" w:rsidRPr="006126F6" w14:paraId="2919B09F" w14:textId="77777777" w:rsidTr="00ED78D1">
        <w:tc>
          <w:tcPr>
            <w:tcW w:w="846" w:type="dxa"/>
          </w:tcPr>
          <w:p w14:paraId="2BF3A97D" w14:textId="60D78B4A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3DB9E92A" w14:textId="62BAE3B4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(</w:t>
            </w: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в школе) </w:t>
            </w:r>
            <w:r w:rsidRPr="00197DBD">
              <w:rPr>
                <w:rFonts w:ascii="Times New Roman" w:hAnsi="Times New Roman" w:cs="Times New Roman"/>
                <w:sz w:val="24"/>
                <w:szCs w:val="24"/>
              </w:rPr>
              <w:t>СТЕША</w:t>
            </w:r>
            <w:r w:rsidR="006126F6"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032D869" w14:textId="6D13F60E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2337" w:type="dxa"/>
          </w:tcPr>
          <w:p w14:paraId="6E39F6E4" w14:textId="77777777" w:rsidR="009F7D98" w:rsidRPr="006126F6" w:rsidRDefault="009F7D98" w:rsidP="009F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Мурашова Е.Г., Савостьянова И.Л., </w:t>
            </w: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Манжут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</w:p>
          <w:p w14:paraId="642DAAAD" w14:textId="46F98A43" w:rsidR="009F7D98" w:rsidRPr="006126F6" w:rsidRDefault="009F7D98" w:rsidP="009F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Насовка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Е.А., Макаренко Е.М., Яковлева О.Л.</w:t>
            </w:r>
          </w:p>
          <w:p w14:paraId="59A4FA0D" w14:textId="629F570C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98" w:rsidRPr="006126F6" w14:paraId="38AD5CA4" w14:textId="77777777" w:rsidTr="00ED78D1">
        <w:tc>
          <w:tcPr>
            <w:tcW w:w="846" w:type="dxa"/>
          </w:tcPr>
          <w:p w14:paraId="59998CD1" w14:textId="48077316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dxa"/>
          </w:tcPr>
          <w:p w14:paraId="72BC0B95" w14:textId="2777D5D4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Акция «Помощь пернатым друзьям» (кормушки)</w:t>
            </w:r>
          </w:p>
        </w:tc>
        <w:tc>
          <w:tcPr>
            <w:tcW w:w="2336" w:type="dxa"/>
          </w:tcPr>
          <w:p w14:paraId="33155548" w14:textId="1F8104F3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Декабрь 2024 г – январь 2025г</w:t>
            </w:r>
          </w:p>
        </w:tc>
        <w:tc>
          <w:tcPr>
            <w:tcW w:w="2337" w:type="dxa"/>
          </w:tcPr>
          <w:p w14:paraId="54757243" w14:textId="30DFEAF4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Манжут</w:t>
            </w:r>
            <w:proofErr w:type="spellEnd"/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F7D98" w:rsidRPr="006126F6" w14:paraId="65BD7B43" w14:textId="77777777" w:rsidTr="00ED78D1">
        <w:tc>
          <w:tcPr>
            <w:tcW w:w="846" w:type="dxa"/>
          </w:tcPr>
          <w:p w14:paraId="330DABF7" w14:textId="60D6FE96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14:paraId="2E8AFCDF" w14:textId="38F2D682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«Сохраним нашу природу»</w:t>
            </w:r>
          </w:p>
        </w:tc>
        <w:tc>
          <w:tcPr>
            <w:tcW w:w="2336" w:type="dxa"/>
          </w:tcPr>
          <w:p w14:paraId="2513BE32" w14:textId="3C8B2A64" w:rsidR="009F7D98" w:rsidRPr="006126F6" w:rsidRDefault="006126F6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</w:tc>
        <w:tc>
          <w:tcPr>
            <w:tcW w:w="2337" w:type="dxa"/>
          </w:tcPr>
          <w:p w14:paraId="01744D13" w14:textId="1A1190D6" w:rsidR="009F7D98" w:rsidRPr="006126F6" w:rsidRDefault="009F7D98" w:rsidP="009F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F7D98" w:rsidRPr="006126F6" w14:paraId="5E206277" w14:textId="77777777" w:rsidTr="00ED78D1">
        <w:tc>
          <w:tcPr>
            <w:tcW w:w="846" w:type="dxa"/>
          </w:tcPr>
          <w:p w14:paraId="6DC7D36C" w14:textId="32F1BA67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2606B9E4" w14:textId="350CAAA0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 по результатам реализации</w:t>
            </w:r>
          </w:p>
        </w:tc>
        <w:tc>
          <w:tcPr>
            <w:tcW w:w="2336" w:type="dxa"/>
          </w:tcPr>
          <w:p w14:paraId="6B1629C8" w14:textId="3E3563BC" w:rsidR="009F7D98" w:rsidRPr="006126F6" w:rsidRDefault="006126F6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г </w:t>
            </w:r>
          </w:p>
        </w:tc>
        <w:tc>
          <w:tcPr>
            <w:tcW w:w="2337" w:type="dxa"/>
          </w:tcPr>
          <w:p w14:paraId="4C4DC236" w14:textId="1325CF80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DBD">
              <w:rPr>
                <w:rFonts w:ascii="Times New Roman" w:hAnsi="Times New Roman" w:cs="Times New Roman"/>
                <w:sz w:val="24"/>
                <w:szCs w:val="24"/>
              </w:rPr>
              <w:t>Трофимова А.Ф.</w:t>
            </w:r>
            <w:bookmarkStart w:id="0" w:name="_GoBack"/>
            <w:bookmarkEnd w:id="0"/>
          </w:p>
        </w:tc>
      </w:tr>
      <w:tr w:rsidR="009F7D98" w:rsidRPr="006126F6" w14:paraId="0CF752E9" w14:textId="77777777" w:rsidTr="00ED78D1">
        <w:tc>
          <w:tcPr>
            <w:tcW w:w="846" w:type="dxa"/>
          </w:tcPr>
          <w:p w14:paraId="54C77BA2" w14:textId="7E88C932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03DEDBD5" w14:textId="5179665E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отчет о проведении</w:t>
            </w:r>
          </w:p>
        </w:tc>
        <w:tc>
          <w:tcPr>
            <w:tcW w:w="2336" w:type="dxa"/>
          </w:tcPr>
          <w:p w14:paraId="17A43606" w14:textId="2E5ABF56" w:rsidR="009F7D98" w:rsidRPr="006126F6" w:rsidRDefault="006126F6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6F6">
              <w:rPr>
                <w:rFonts w:ascii="Times New Roman" w:hAnsi="Times New Roman" w:cs="Times New Roman"/>
                <w:sz w:val="24"/>
                <w:szCs w:val="24"/>
              </w:rPr>
              <w:t>Январь 2025 г</w:t>
            </w:r>
          </w:p>
        </w:tc>
        <w:tc>
          <w:tcPr>
            <w:tcW w:w="2337" w:type="dxa"/>
          </w:tcPr>
          <w:p w14:paraId="11B94E23" w14:textId="77777777" w:rsidR="009F7D98" w:rsidRPr="006126F6" w:rsidRDefault="009F7D98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89" w:rsidRPr="006126F6" w14:paraId="249FC1D1" w14:textId="77777777" w:rsidTr="00ED78D1">
        <w:tc>
          <w:tcPr>
            <w:tcW w:w="846" w:type="dxa"/>
          </w:tcPr>
          <w:p w14:paraId="4CFABFB6" w14:textId="77777777" w:rsidR="00317E89" w:rsidRPr="006126F6" w:rsidRDefault="00317E89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A998E92" w14:textId="77777777" w:rsidR="00317E89" w:rsidRPr="006126F6" w:rsidRDefault="00317E89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FF4EA0" w14:textId="77777777" w:rsidR="00317E89" w:rsidRPr="006126F6" w:rsidRDefault="00317E89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0785D4B" w14:textId="77777777" w:rsidR="00317E89" w:rsidRPr="006126F6" w:rsidRDefault="00317E89" w:rsidP="009F7D98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7FE0B" w14:textId="39F84EED" w:rsidR="00721333" w:rsidRPr="00C92127" w:rsidRDefault="00C92127" w:rsidP="007A6A9E">
      <w:pPr>
        <w:pStyle w:val="ad"/>
        <w:shd w:val="clear" w:color="auto" w:fill="FFFFFF"/>
        <w:spacing w:before="0" w:beforeAutospacing="0" w:line="306" w:lineRule="atLeast"/>
        <w:rPr>
          <w:bCs/>
          <w:color w:val="212529"/>
          <w:sz w:val="28"/>
          <w:szCs w:val="28"/>
        </w:rPr>
      </w:pPr>
      <w:r w:rsidRPr="00C92127">
        <w:rPr>
          <w:bCs/>
          <w:color w:val="212529"/>
          <w:sz w:val="28"/>
          <w:szCs w:val="28"/>
        </w:rPr>
        <w:t>Ресурсы:</w:t>
      </w:r>
    </w:p>
    <w:p w14:paraId="05F8AFBF" w14:textId="7C41CEF4" w:rsidR="00C92127" w:rsidRPr="00C92127" w:rsidRDefault="00C92127" w:rsidP="007A6A9E">
      <w:pPr>
        <w:pStyle w:val="ad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C92127">
        <w:rPr>
          <w:bCs/>
          <w:color w:val="212529"/>
          <w:sz w:val="28"/>
          <w:szCs w:val="28"/>
        </w:rPr>
        <w:t xml:space="preserve">Кадровые: </w:t>
      </w:r>
      <w:r w:rsidRPr="00C92127">
        <w:rPr>
          <w:sz w:val="28"/>
          <w:szCs w:val="28"/>
        </w:rPr>
        <w:t>заместитель директора по воспитательной работе, педагоги</w:t>
      </w:r>
    </w:p>
    <w:p w14:paraId="0ABAB341" w14:textId="6FEBDA7B" w:rsidR="00C92127" w:rsidRPr="00C92127" w:rsidRDefault="00C92127" w:rsidP="00C92127">
      <w:pPr>
        <w:spacing w:line="360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C92127">
        <w:rPr>
          <w:rFonts w:ascii="Times New Roman" w:hAnsi="Times New Roman" w:cs="Times New Roman"/>
          <w:sz w:val="28"/>
          <w:szCs w:val="28"/>
        </w:rPr>
        <w:t xml:space="preserve">Информационные: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2127">
        <w:rPr>
          <w:rFonts w:ascii="Times New Roman" w:hAnsi="Times New Roman" w:cs="Times New Roman"/>
          <w:sz w:val="28"/>
          <w:szCs w:val="28"/>
        </w:rPr>
        <w:t xml:space="preserve">етодическая литература,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2127">
        <w:rPr>
          <w:rFonts w:ascii="Times New Roman" w:hAnsi="Times New Roman" w:cs="Times New Roman"/>
          <w:sz w:val="28"/>
          <w:szCs w:val="28"/>
        </w:rPr>
        <w:t>ечатные издания, интернет</w:t>
      </w:r>
    </w:p>
    <w:p w14:paraId="7CB1AFE3" w14:textId="471B0352" w:rsidR="00C92127" w:rsidRPr="00C92127" w:rsidRDefault="00C92127" w:rsidP="00C92127">
      <w:pPr>
        <w:spacing w:line="360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C92127">
        <w:rPr>
          <w:rFonts w:ascii="Times New Roman" w:hAnsi="Times New Roman" w:cs="Times New Roman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2127">
        <w:rPr>
          <w:rFonts w:ascii="Times New Roman" w:hAnsi="Times New Roman" w:cs="Times New Roman"/>
          <w:sz w:val="28"/>
          <w:szCs w:val="28"/>
        </w:rPr>
        <w:t xml:space="preserve">ультимедийный проектор, </w:t>
      </w:r>
      <w:r>
        <w:rPr>
          <w:rFonts w:ascii="Times New Roman" w:hAnsi="Times New Roman" w:cs="Times New Roman"/>
          <w:sz w:val="28"/>
          <w:szCs w:val="28"/>
        </w:rPr>
        <w:t>тара для сбора сырья.</w:t>
      </w:r>
    </w:p>
    <w:p w14:paraId="65CFE0DD" w14:textId="3A1876BF" w:rsidR="00721333" w:rsidRDefault="00C92127" w:rsidP="00C92127">
      <w:pPr>
        <w:shd w:val="clear" w:color="auto" w:fill="FFFFFF"/>
        <w:spacing w:line="360" w:lineRule="auto"/>
        <w:ind w:right="106"/>
        <w:rPr>
          <w:rFonts w:ascii="Times New Roman" w:hAnsi="Times New Roman" w:cs="Times New Roman"/>
          <w:b/>
          <w:sz w:val="28"/>
          <w:szCs w:val="36"/>
        </w:rPr>
      </w:pPr>
      <w:r w:rsidRPr="00C92127">
        <w:rPr>
          <w:rFonts w:ascii="Times New Roman" w:hAnsi="Times New Roman" w:cs="Times New Roman"/>
          <w:b/>
          <w:sz w:val="28"/>
          <w:szCs w:val="36"/>
        </w:rPr>
        <w:t>Литература:</w:t>
      </w:r>
    </w:p>
    <w:p w14:paraId="280E78BB" w14:textId="77777777" w:rsidR="00C92127" w:rsidRPr="00C92127" w:rsidRDefault="00C92127" w:rsidP="00C92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127">
        <w:rPr>
          <w:b/>
          <w:sz w:val="28"/>
          <w:szCs w:val="28"/>
        </w:rPr>
        <w:t xml:space="preserve">1. </w:t>
      </w:r>
      <w:r w:rsidRPr="00C92127">
        <w:rPr>
          <w:rStyle w:val="c1"/>
          <w:rFonts w:eastAsiaTheme="majorEastAsia"/>
          <w:color w:val="000000"/>
          <w:sz w:val="28"/>
          <w:szCs w:val="28"/>
        </w:rPr>
        <w:t>А.А. Вахрушев</w:t>
      </w:r>
    </w:p>
    <w:p w14:paraId="4E3A6B55" w14:textId="77777777" w:rsidR="00C92127" w:rsidRPr="00C92127" w:rsidRDefault="00197DBD" w:rsidP="00C921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5" w:history="1">
        <w:r w:rsidR="00C92127" w:rsidRPr="00C92127">
          <w:rPr>
            <w:rStyle w:val="af1"/>
            <w:rFonts w:eastAsiaTheme="majorEastAsia"/>
            <w:sz w:val="28"/>
            <w:szCs w:val="28"/>
          </w:rPr>
          <w:t>Журнал «Начальная школа плюс До и После»</w:t>
        </w:r>
      </w:hyperlink>
    </w:p>
    <w:p w14:paraId="32348E12" w14:textId="77777777" w:rsidR="00C92127" w:rsidRPr="00C92127" w:rsidRDefault="00C92127" w:rsidP="00C921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127">
        <w:rPr>
          <w:rStyle w:val="c6"/>
          <w:rFonts w:eastAsiaTheme="majorEastAsia"/>
          <w:color w:val="000000"/>
          <w:sz w:val="28"/>
          <w:szCs w:val="28"/>
        </w:rPr>
        <w:t xml:space="preserve">2013, № </w:t>
      </w:r>
      <w:proofErr w:type="gramStart"/>
      <w:r w:rsidRPr="00C92127">
        <w:rPr>
          <w:rStyle w:val="c6"/>
          <w:rFonts w:eastAsiaTheme="majorEastAsia"/>
          <w:color w:val="000000"/>
          <w:sz w:val="28"/>
          <w:szCs w:val="28"/>
        </w:rPr>
        <w:t>11  </w:t>
      </w:r>
      <w:proofErr w:type="spellStart"/>
      <w:r w:rsidRPr="00C92127">
        <w:rPr>
          <w:rStyle w:val="c6"/>
          <w:rFonts w:eastAsiaTheme="majorEastAsia"/>
          <w:color w:val="000000"/>
          <w:sz w:val="28"/>
          <w:szCs w:val="28"/>
        </w:rPr>
        <w:t>изд</w:t>
      </w:r>
      <w:proofErr w:type="gramEnd"/>
      <w:r w:rsidRPr="00C92127">
        <w:rPr>
          <w:rStyle w:val="c6"/>
          <w:rFonts w:eastAsiaTheme="majorEastAsia"/>
          <w:color w:val="000000"/>
          <w:sz w:val="28"/>
          <w:szCs w:val="28"/>
        </w:rPr>
        <w:t>.ООО</w:t>
      </w:r>
      <w:proofErr w:type="spellEnd"/>
      <w:r w:rsidRPr="00C92127">
        <w:rPr>
          <w:rStyle w:val="c6"/>
          <w:rFonts w:eastAsiaTheme="majorEastAsia"/>
          <w:color w:val="000000"/>
          <w:sz w:val="28"/>
          <w:szCs w:val="28"/>
        </w:rPr>
        <w:t xml:space="preserve"> «</w:t>
      </w:r>
      <w:proofErr w:type="spellStart"/>
      <w:r w:rsidRPr="00C92127">
        <w:rPr>
          <w:rStyle w:val="c6"/>
          <w:rFonts w:eastAsiaTheme="majorEastAsia"/>
          <w:color w:val="000000"/>
          <w:sz w:val="28"/>
          <w:szCs w:val="28"/>
        </w:rPr>
        <w:t>Баласс</w:t>
      </w:r>
      <w:proofErr w:type="spellEnd"/>
      <w:r w:rsidRPr="00C92127">
        <w:rPr>
          <w:rStyle w:val="c6"/>
          <w:rFonts w:eastAsiaTheme="majorEastAsia"/>
          <w:color w:val="000000"/>
          <w:sz w:val="28"/>
          <w:szCs w:val="28"/>
        </w:rPr>
        <w:t>»</w:t>
      </w:r>
    </w:p>
    <w:p w14:paraId="2A94EC37" w14:textId="1514CB40" w:rsidR="00C92127" w:rsidRPr="00C92127" w:rsidRDefault="00C92127" w:rsidP="00762C5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127">
        <w:rPr>
          <w:b/>
          <w:sz w:val="28"/>
          <w:szCs w:val="28"/>
        </w:rPr>
        <w:t xml:space="preserve">2. </w:t>
      </w:r>
      <w:proofErr w:type="spellStart"/>
      <w:r w:rsidRPr="00C92127">
        <w:rPr>
          <w:rStyle w:val="c1"/>
          <w:rFonts w:eastAsiaTheme="majorEastAsia"/>
          <w:color w:val="000000"/>
          <w:sz w:val="28"/>
          <w:szCs w:val="28"/>
        </w:rPr>
        <w:t>Молодова</w:t>
      </w:r>
      <w:proofErr w:type="spellEnd"/>
      <w:r w:rsidRPr="00C92127">
        <w:rPr>
          <w:rStyle w:val="c1"/>
          <w:rFonts w:eastAsiaTheme="majorEastAsia"/>
          <w:color w:val="000000"/>
          <w:sz w:val="28"/>
          <w:szCs w:val="28"/>
        </w:rPr>
        <w:t xml:space="preserve"> Л.П. </w:t>
      </w:r>
      <w:r w:rsidRPr="00C92127">
        <w:rPr>
          <w:color w:val="000000"/>
          <w:sz w:val="28"/>
          <w:szCs w:val="28"/>
          <w:shd w:val="clear" w:color="auto" w:fill="FFFFFF"/>
        </w:rPr>
        <w:t>Эк</w:t>
      </w:r>
      <w:r w:rsidR="00762C5E">
        <w:rPr>
          <w:color w:val="000000"/>
          <w:sz w:val="28"/>
          <w:szCs w:val="28"/>
          <w:shd w:val="clear" w:color="auto" w:fill="FFFFFF"/>
        </w:rPr>
        <w:t>ологические праздники для детей</w:t>
      </w:r>
      <w:r w:rsidRPr="00C92127">
        <w:rPr>
          <w:color w:val="000000"/>
          <w:sz w:val="28"/>
          <w:szCs w:val="28"/>
          <w:shd w:val="clear" w:color="auto" w:fill="FFFFFF"/>
        </w:rPr>
        <w:t>: учебно-методическое пособие</w:t>
      </w:r>
      <w:r w:rsidR="00762C5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92127">
        <w:rPr>
          <w:rStyle w:val="c1"/>
          <w:rFonts w:eastAsiaTheme="majorEastAsia"/>
          <w:color w:val="000000"/>
          <w:sz w:val="28"/>
          <w:szCs w:val="28"/>
        </w:rPr>
        <w:t>М.:ЦГЛ</w:t>
      </w:r>
      <w:proofErr w:type="gramEnd"/>
      <w:r w:rsidRPr="00C92127">
        <w:rPr>
          <w:rStyle w:val="c1"/>
          <w:rFonts w:eastAsiaTheme="majorEastAsia"/>
          <w:color w:val="000000"/>
          <w:sz w:val="28"/>
          <w:szCs w:val="28"/>
        </w:rPr>
        <w:t>,2003.-128с.</w:t>
      </w:r>
    </w:p>
    <w:p w14:paraId="5E517D21" w14:textId="049BA848" w:rsidR="00C92127" w:rsidRPr="00C92127" w:rsidRDefault="00C92127" w:rsidP="00762C5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127">
        <w:rPr>
          <w:b/>
          <w:sz w:val="28"/>
          <w:szCs w:val="28"/>
        </w:rPr>
        <w:t xml:space="preserve">3. </w:t>
      </w:r>
      <w:r w:rsidRPr="00C92127">
        <w:rPr>
          <w:rStyle w:val="c1"/>
          <w:rFonts w:eastAsiaTheme="majorEastAsia"/>
          <w:color w:val="000000"/>
          <w:sz w:val="28"/>
          <w:szCs w:val="28"/>
        </w:rPr>
        <w:t xml:space="preserve">Цветкова И.В. </w:t>
      </w:r>
      <w:r w:rsidRPr="00C92127">
        <w:rPr>
          <w:color w:val="000000"/>
          <w:sz w:val="28"/>
          <w:szCs w:val="28"/>
          <w:shd w:val="clear" w:color="auto" w:fill="FFFFFF"/>
        </w:rPr>
        <w:t>Экология для начальной школы. Игры и проекты. Популярное пособие для родителей и педагогов.</w:t>
      </w:r>
      <w:r w:rsidR="00762C5E">
        <w:rPr>
          <w:color w:val="000000"/>
          <w:sz w:val="28"/>
          <w:szCs w:val="28"/>
          <w:shd w:val="clear" w:color="auto" w:fill="FFFFFF"/>
        </w:rPr>
        <w:t xml:space="preserve"> </w:t>
      </w:r>
      <w:r w:rsidRPr="00C92127">
        <w:rPr>
          <w:rStyle w:val="c1"/>
          <w:rFonts w:eastAsiaTheme="majorEastAsia"/>
          <w:color w:val="000000"/>
          <w:sz w:val="28"/>
          <w:szCs w:val="28"/>
        </w:rPr>
        <w:t xml:space="preserve">Ярославль: </w:t>
      </w:r>
      <w:proofErr w:type="gramStart"/>
      <w:r w:rsidRPr="00C92127">
        <w:rPr>
          <w:rStyle w:val="c1"/>
          <w:rFonts w:eastAsiaTheme="majorEastAsia"/>
          <w:color w:val="000000"/>
          <w:sz w:val="28"/>
          <w:szCs w:val="28"/>
        </w:rPr>
        <w:t>« Академия</w:t>
      </w:r>
      <w:proofErr w:type="gramEnd"/>
      <w:r w:rsidRPr="00C92127">
        <w:rPr>
          <w:rStyle w:val="c1"/>
          <w:rFonts w:eastAsiaTheme="majorEastAsia"/>
          <w:color w:val="000000"/>
          <w:sz w:val="28"/>
          <w:szCs w:val="28"/>
        </w:rPr>
        <w:t xml:space="preserve"> развития», 1997.- 192с.</w:t>
      </w:r>
    </w:p>
    <w:p w14:paraId="579041A5" w14:textId="1A588D3A" w:rsidR="00C92127" w:rsidRPr="00C92127" w:rsidRDefault="00C92127" w:rsidP="00C92127">
      <w:pPr>
        <w:shd w:val="clear" w:color="auto" w:fill="FFFFFF"/>
        <w:spacing w:line="360" w:lineRule="auto"/>
        <w:ind w:right="106"/>
        <w:rPr>
          <w:rFonts w:ascii="Times New Roman" w:hAnsi="Times New Roman" w:cs="Times New Roman"/>
          <w:b/>
          <w:sz w:val="28"/>
          <w:szCs w:val="28"/>
        </w:rPr>
      </w:pPr>
    </w:p>
    <w:p w14:paraId="3A849FE4" w14:textId="77777777" w:rsidR="00721333" w:rsidRDefault="00721333" w:rsidP="00721333">
      <w:pPr>
        <w:shd w:val="clear" w:color="auto" w:fill="FFFFFF"/>
        <w:spacing w:line="360" w:lineRule="auto"/>
        <w:ind w:right="106"/>
        <w:rPr>
          <w:sz w:val="28"/>
          <w:szCs w:val="28"/>
        </w:rPr>
      </w:pPr>
    </w:p>
    <w:p w14:paraId="15B898F0" w14:textId="77777777" w:rsidR="00721333" w:rsidRDefault="00721333" w:rsidP="007A6A9E">
      <w:pPr>
        <w:pStyle w:val="ad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14:paraId="28FDFB41" w14:textId="77777777" w:rsidR="00721333" w:rsidRDefault="00721333" w:rsidP="007A6A9E">
      <w:pPr>
        <w:pStyle w:val="ad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14:paraId="40A1C267" w14:textId="77777777" w:rsidR="00721333" w:rsidRDefault="00721333" w:rsidP="007A6A9E">
      <w:pPr>
        <w:pStyle w:val="ad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14:paraId="10C4C8C6" w14:textId="77777777" w:rsidR="00721333" w:rsidRDefault="00721333" w:rsidP="007A6A9E">
      <w:pPr>
        <w:pStyle w:val="ad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14:paraId="31B9E70A" w14:textId="77777777" w:rsidR="000051CF" w:rsidRPr="006126F6" w:rsidRDefault="000051CF" w:rsidP="000051CF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25D8474D" w14:textId="77777777" w:rsidR="00376E69" w:rsidRPr="006126F6" w:rsidRDefault="00376E69" w:rsidP="00376E69">
      <w:pPr>
        <w:rPr>
          <w:rFonts w:ascii="Times New Roman" w:hAnsi="Times New Roman" w:cs="Times New Roman"/>
          <w:sz w:val="28"/>
          <w:szCs w:val="28"/>
        </w:rPr>
      </w:pPr>
    </w:p>
    <w:p w14:paraId="699C4548" w14:textId="77777777" w:rsidR="00376E69" w:rsidRPr="006126F6" w:rsidRDefault="00376E69" w:rsidP="00376E69">
      <w:pPr>
        <w:rPr>
          <w:rFonts w:ascii="Times New Roman" w:hAnsi="Times New Roman" w:cs="Times New Roman"/>
          <w:sz w:val="28"/>
          <w:szCs w:val="28"/>
        </w:rPr>
      </w:pPr>
    </w:p>
    <w:p w14:paraId="0FA878E5" w14:textId="77777777" w:rsidR="00376E69" w:rsidRDefault="00376E69" w:rsidP="00376E69"/>
    <w:p w14:paraId="28948A99" w14:textId="77777777" w:rsidR="00376E69" w:rsidRDefault="00376E69" w:rsidP="00376E69"/>
    <w:p w14:paraId="40FDDEDE" w14:textId="77777777" w:rsidR="00376E69" w:rsidRDefault="00376E69" w:rsidP="00376E69"/>
    <w:p w14:paraId="67F2B393" w14:textId="77777777" w:rsidR="00376E69" w:rsidRDefault="00376E69" w:rsidP="00376E69"/>
    <w:p w14:paraId="5B58C957" w14:textId="6446FB12" w:rsidR="00ED78D1" w:rsidRDefault="00ED78D1" w:rsidP="00376E69">
      <w:pPr>
        <w:tabs>
          <w:tab w:val="left" w:pos="3255"/>
        </w:tabs>
      </w:pPr>
    </w:p>
    <w:sectPr w:rsidR="00ED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1863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831E46"/>
    <w:multiLevelType w:val="hybridMultilevel"/>
    <w:tmpl w:val="0734D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762"/>
    <w:multiLevelType w:val="hybridMultilevel"/>
    <w:tmpl w:val="6DE6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04B11"/>
    <w:multiLevelType w:val="hybridMultilevel"/>
    <w:tmpl w:val="77AC7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A7"/>
    <w:rsid w:val="000051CF"/>
    <w:rsid w:val="000337C7"/>
    <w:rsid w:val="00051AD1"/>
    <w:rsid w:val="00060ACE"/>
    <w:rsid w:val="000E1D28"/>
    <w:rsid w:val="00123395"/>
    <w:rsid w:val="00197DBD"/>
    <w:rsid w:val="00260EE4"/>
    <w:rsid w:val="002B48E7"/>
    <w:rsid w:val="00317E89"/>
    <w:rsid w:val="00321435"/>
    <w:rsid w:val="003448A7"/>
    <w:rsid w:val="00376E69"/>
    <w:rsid w:val="004033FE"/>
    <w:rsid w:val="005B53FB"/>
    <w:rsid w:val="006126F6"/>
    <w:rsid w:val="00657B79"/>
    <w:rsid w:val="00676A40"/>
    <w:rsid w:val="00721333"/>
    <w:rsid w:val="00762C5E"/>
    <w:rsid w:val="007A03EC"/>
    <w:rsid w:val="007A6A9E"/>
    <w:rsid w:val="00894671"/>
    <w:rsid w:val="0090330A"/>
    <w:rsid w:val="0091127D"/>
    <w:rsid w:val="009F7D98"/>
    <w:rsid w:val="00AA46B4"/>
    <w:rsid w:val="00B20F44"/>
    <w:rsid w:val="00B878DA"/>
    <w:rsid w:val="00BB28DC"/>
    <w:rsid w:val="00C16837"/>
    <w:rsid w:val="00C92127"/>
    <w:rsid w:val="00D44CD2"/>
    <w:rsid w:val="00E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115E"/>
  <w15:chartTrackingRefBased/>
  <w15:docId w15:val="{97ECA5C9-0EE8-4C1F-B65E-1D9D0E2B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8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8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8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8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8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8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34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34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8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8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8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8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8A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0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7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ody Text"/>
    <w:basedOn w:val="a"/>
    <w:link w:val="af"/>
    <w:rsid w:val="00321435"/>
    <w:pPr>
      <w:suppressAutoHyphens/>
      <w:spacing w:before="60" w:after="0" w:line="240" w:lineRule="auto"/>
    </w:pPr>
    <w:rPr>
      <w:rFonts w:ascii="Arial" w:eastAsia="Times New Roman" w:hAnsi="Arial" w:cs="Arial"/>
      <w:kern w:val="0"/>
      <w:szCs w:val="24"/>
      <w:lang w:val="en-US" w:eastAsia="he-IL" w:bidi="he-IL"/>
      <w14:ligatures w14:val="none"/>
    </w:rPr>
  </w:style>
  <w:style w:type="character" w:customStyle="1" w:styleId="af">
    <w:name w:val="Основной текст Знак"/>
    <w:basedOn w:val="a0"/>
    <w:link w:val="ae"/>
    <w:rsid w:val="00321435"/>
    <w:rPr>
      <w:rFonts w:ascii="Arial" w:eastAsia="Times New Roman" w:hAnsi="Arial" w:cs="Arial"/>
      <w:kern w:val="0"/>
      <w:szCs w:val="24"/>
      <w:lang w:val="en-US" w:eastAsia="he-IL" w:bidi="he-IL"/>
      <w14:ligatures w14:val="none"/>
    </w:rPr>
  </w:style>
  <w:style w:type="character" w:styleId="af0">
    <w:name w:val="Strong"/>
    <w:basedOn w:val="a0"/>
    <w:qFormat/>
    <w:rsid w:val="00260EE4"/>
    <w:rPr>
      <w:b/>
      <w:bCs/>
    </w:rPr>
  </w:style>
  <w:style w:type="paragraph" w:customStyle="1" w:styleId="c0">
    <w:name w:val="c0"/>
    <w:basedOn w:val="a"/>
    <w:rsid w:val="00C9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C92127"/>
  </w:style>
  <w:style w:type="character" w:styleId="af1">
    <w:name w:val="Hyperlink"/>
    <w:basedOn w:val="a0"/>
    <w:uiPriority w:val="99"/>
    <w:semiHidden/>
    <w:unhideWhenUsed/>
    <w:rsid w:val="00C92127"/>
    <w:rPr>
      <w:color w:val="0000FF"/>
      <w:u w:val="single"/>
    </w:rPr>
  </w:style>
  <w:style w:type="paragraph" w:customStyle="1" w:styleId="c7">
    <w:name w:val="c7"/>
    <w:basedOn w:val="a"/>
    <w:rsid w:val="00C9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92127"/>
  </w:style>
  <w:style w:type="paragraph" w:customStyle="1" w:styleId="c10">
    <w:name w:val="c10"/>
    <w:basedOn w:val="a"/>
    <w:rsid w:val="00C9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C9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school2100.ru%2Fizdaniya%2Fmagazine%2F&amp;sa=D&amp;sntz=1&amp;usg=AFQjCNFM5_iAAtLYI7qnlbCYckDgQpb5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209А</dc:creator>
  <cp:keywords/>
  <dc:description/>
  <cp:lastModifiedBy>newElement</cp:lastModifiedBy>
  <cp:revision>20</cp:revision>
  <dcterms:created xsi:type="dcterms:W3CDTF">2024-12-04T05:10:00Z</dcterms:created>
  <dcterms:modified xsi:type="dcterms:W3CDTF">2025-01-19T14:06:00Z</dcterms:modified>
</cp:coreProperties>
</file>